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AC44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F53A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 w:rsidRPr="00F53A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  <w:r w:rsidRPr="00F53A3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3E3D61C" wp14:editId="6699CBCF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8438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53A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REPUBLIKA HRVATSKA </w:t>
      </w:r>
    </w:p>
    <w:p w14:paraId="2619382E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53A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MEĐIMURSKA ŽUPANIJA</w:t>
      </w:r>
    </w:p>
    <w:p w14:paraId="308CFC67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</w:pPr>
      <w:r w:rsidRPr="00F53A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</w:t>
      </w:r>
      <w:r w:rsidRPr="00F53A3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  <w:t>PĆINA GORIČAN</w:t>
      </w:r>
    </w:p>
    <w:p w14:paraId="2BBBBE08" w14:textId="77777777" w:rsidR="00F53A3D" w:rsidRPr="00F53A3D" w:rsidRDefault="00F53A3D" w:rsidP="00F53A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14:paraId="33862327" w14:textId="77777777" w:rsidR="00F53A3D" w:rsidRDefault="00F53A3D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14:paraId="291166ED" w14:textId="6AEB3CE7" w:rsidR="001E6423" w:rsidRDefault="001E6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D794F">
        <w:rPr>
          <w:rFonts w:ascii="Times New Roman" w:hAnsi="Times New Roman" w:cs="Times New Roman"/>
          <w:sz w:val="24"/>
          <w:szCs w:val="24"/>
        </w:rPr>
        <w:t xml:space="preserve"> 112-02/22-01/0</w:t>
      </w:r>
      <w:r w:rsidR="00727D43">
        <w:rPr>
          <w:rFonts w:ascii="Times New Roman" w:hAnsi="Times New Roman" w:cs="Times New Roman"/>
          <w:sz w:val="24"/>
          <w:szCs w:val="24"/>
        </w:rPr>
        <w:t>5</w:t>
      </w:r>
    </w:p>
    <w:p w14:paraId="1BA665B8" w14:textId="07697AB6" w:rsidR="001E6423" w:rsidRDefault="001E6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0D794F">
        <w:rPr>
          <w:rFonts w:ascii="Times New Roman" w:hAnsi="Times New Roman" w:cs="Times New Roman"/>
          <w:sz w:val="24"/>
          <w:szCs w:val="24"/>
        </w:rPr>
        <w:t>2109-08-03-22-1</w:t>
      </w:r>
    </w:p>
    <w:p w14:paraId="59991298" w14:textId="2ED178EE" w:rsidR="001E6423" w:rsidRDefault="001E6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  <w:r w:rsidR="00727D43">
        <w:rPr>
          <w:rFonts w:ascii="Times New Roman" w:hAnsi="Times New Roman" w:cs="Times New Roman"/>
          <w:sz w:val="24"/>
          <w:szCs w:val="24"/>
        </w:rPr>
        <w:t>04.07.2022.g.</w:t>
      </w:r>
    </w:p>
    <w:p w14:paraId="606B2762" w14:textId="67DABAB3" w:rsidR="00BC535B" w:rsidRDefault="00BC535B" w:rsidP="000D7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17. i 19. Zakona o službenicima i namještenicima u lokalnoj i područnoj (regionalnoj) samoupravi (NN br. 86/08, 61/11</w:t>
      </w:r>
      <w:r w:rsidR="00F53A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04/18</w:t>
      </w:r>
      <w:r w:rsidR="00F53A3D">
        <w:rPr>
          <w:rFonts w:ascii="Times New Roman" w:hAnsi="Times New Roman" w:cs="Times New Roman"/>
          <w:sz w:val="24"/>
          <w:szCs w:val="24"/>
        </w:rPr>
        <w:t xml:space="preserve"> i 112/19</w:t>
      </w:r>
      <w:r>
        <w:rPr>
          <w:rFonts w:ascii="Times New Roman" w:hAnsi="Times New Roman" w:cs="Times New Roman"/>
          <w:sz w:val="24"/>
          <w:szCs w:val="24"/>
        </w:rPr>
        <w:t xml:space="preserve">) pročelnica Jedinstvenog upravnog odjela raspisuje </w:t>
      </w:r>
    </w:p>
    <w:p w14:paraId="09D2D676" w14:textId="77777777" w:rsidR="00BC535B" w:rsidRPr="00DA698D" w:rsidRDefault="00BC535B" w:rsidP="001E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98D">
        <w:rPr>
          <w:rFonts w:ascii="Times New Roman" w:hAnsi="Times New Roman" w:cs="Times New Roman"/>
          <w:b/>
          <w:bCs/>
          <w:sz w:val="24"/>
          <w:szCs w:val="24"/>
        </w:rPr>
        <w:t>O G L A S</w:t>
      </w:r>
    </w:p>
    <w:p w14:paraId="787A2A01" w14:textId="1E28987B" w:rsidR="00BC535B" w:rsidRDefault="00893CBB" w:rsidP="00BC5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C535B" w:rsidRPr="00DA698D">
        <w:rPr>
          <w:rFonts w:ascii="Times New Roman" w:hAnsi="Times New Roman" w:cs="Times New Roman"/>
          <w:b/>
          <w:bCs/>
          <w:sz w:val="24"/>
          <w:szCs w:val="24"/>
        </w:rPr>
        <w:t xml:space="preserve">a prijam u službu u Jedinstveni upravni odjel </w:t>
      </w:r>
      <w:r w:rsidR="00A94E6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C535B" w:rsidRPr="00DA698D">
        <w:rPr>
          <w:rFonts w:ascii="Times New Roman" w:hAnsi="Times New Roman" w:cs="Times New Roman"/>
          <w:b/>
          <w:bCs/>
          <w:sz w:val="24"/>
          <w:szCs w:val="24"/>
        </w:rPr>
        <w:t>pćine Goričan</w:t>
      </w:r>
      <w:r w:rsidR="00A94E63">
        <w:rPr>
          <w:rFonts w:ascii="Times New Roman" w:hAnsi="Times New Roman" w:cs="Times New Roman"/>
          <w:b/>
          <w:bCs/>
          <w:sz w:val="24"/>
          <w:szCs w:val="24"/>
        </w:rPr>
        <w:t xml:space="preserve"> – organizacijska jedinica Vlastiti pogon</w:t>
      </w:r>
      <w:r w:rsidR="00BC535B" w:rsidRPr="00DA6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A70F6" w14:textId="77777777" w:rsidR="00BC535B" w:rsidRDefault="00893CBB" w:rsidP="00CA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02BC45F1" w14:textId="409D5D6C" w:rsidR="00BC535B" w:rsidRDefault="00F53A3D" w:rsidP="00CA4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radnik za održavanje javnih površina </w:t>
      </w:r>
      <w:r w:rsidR="00BC535B">
        <w:rPr>
          <w:rFonts w:ascii="Times New Roman" w:hAnsi="Times New Roman" w:cs="Times New Roman"/>
          <w:sz w:val="24"/>
          <w:szCs w:val="24"/>
        </w:rPr>
        <w:t xml:space="preserve"> – 1 izvršitelj na određeno vrijeme na šest mjeseci, uz mogućnost produženja za još</w:t>
      </w:r>
      <w:r>
        <w:rPr>
          <w:rFonts w:ascii="Times New Roman" w:hAnsi="Times New Roman" w:cs="Times New Roman"/>
          <w:sz w:val="24"/>
          <w:szCs w:val="24"/>
        </w:rPr>
        <w:t xml:space="preserve"> maksimalno</w:t>
      </w:r>
      <w:r w:rsidR="00BC535B">
        <w:rPr>
          <w:rFonts w:ascii="Times New Roman" w:hAnsi="Times New Roman" w:cs="Times New Roman"/>
          <w:sz w:val="24"/>
          <w:szCs w:val="24"/>
        </w:rPr>
        <w:t xml:space="preserve"> 6 mjeseci, uz probni rad od dva mjeseca</w:t>
      </w:r>
    </w:p>
    <w:p w14:paraId="0BD3E75A" w14:textId="77777777" w:rsidR="00BC535B" w:rsidRDefault="00BC535B" w:rsidP="00CA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se zasniva radi obavljanja poslova čiji se opseg privremeno povećao.</w:t>
      </w:r>
    </w:p>
    <w:p w14:paraId="5B5F2608" w14:textId="04B24429" w:rsidR="00BC535B" w:rsidRPr="00BC535B" w:rsidRDefault="00BC535B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C535B">
        <w:rPr>
          <w:rFonts w:ascii="Times New Roman" w:hAnsi="Times New Roman" w:cs="Times New Roman"/>
        </w:rPr>
        <w:t>pć</w:t>
      </w:r>
      <w:r>
        <w:rPr>
          <w:rFonts w:ascii="Times New Roman" w:hAnsi="Times New Roman" w:cs="Times New Roman"/>
        </w:rPr>
        <w:t>i</w:t>
      </w:r>
      <w:r w:rsidRPr="00BC535B">
        <w:rPr>
          <w:rFonts w:ascii="Times New Roman" w:hAnsi="Times New Roman" w:cs="Times New Roman"/>
        </w:rPr>
        <w:t xml:space="preserve"> uvjet</w:t>
      </w:r>
      <w:r>
        <w:rPr>
          <w:rFonts w:ascii="Times New Roman" w:hAnsi="Times New Roman" w:cs="Times New Roman"/>
        </w:rPr>
        <w:t>i</w:t>
      </w:r>
      <w:r w:rsidRPr="00BC535B">
        <w:rPr>
          <w:rFonts w:ascii="Times New Roman" w:hAnsi="Times New Roman" w:cs="Times New Roman"/>
        </w:rPr>
        <w:t xml:space="preserve"> za prijam u službu, propisan</w:t>
      </w:r>
      <w:r>
        <w:rPr>
          <w:rFonts w:ascii="Times New Roman" w:hAnsi="Times New Roman" w:cs="Times New Roman"/>
        </w:rPr>
        <w:t>i su</w:t>
      </w:r>
      <w:r w:rsidRPr="00BC535B">
        <w:rPr>
          <w:rFonts w:ascii="Times New Roman" w:hAnsi="Times New Roman" w:cs="Times New Roman"/>
        </w:rPr>
        <w:t xml:space="preserve"> člankom 12. stavkom 1. Zakona o službenicima i namještenicima u lokalnoj i područnoj (regionalnoj) samoupravi (NN br. 86/08, 61/11</w:t>
      </w:r>
      <w:r w:rsidR="000D794F">
        <w:rPr>
          <w:rFonts w:ascii="Times New Roman" w:hAnsi="Times New Roman" w:cs="Times New Roman"/>
        </w:rPr>
        <w:t xml:space="preserve">, </w:t>
      </w:r>
      <w:r w:rsidRPr="00BC535B">
        <w:rPr>
          <w:rFonts w:ascii="Times New Roman" w:hAnsi="Times New Roman" w:cs="Times New Roman"/>
        </w:rPr>
        <w:t>04/18</w:t>
      </w:r>
      <w:r w:rsidR="000D794F">
        <w:rPr>
          <w:rFonts w:ascii="Times New Roman" w:hAnsi="Times New Roman" w:cs="Times New Roman"/>
        </w:rPr>
        <w:t xml:space="preserve"> i 112/19</w:t>
      </w:r>
      <w:r w:rsidRPr="00BC535B">
        <w:rPr>
          <w:rFonts w:ascii="Times New Roman" w:hAnsi="Times New Roman" w:cs="Times New Roman"/>
        </w:rPr>
        <w:t>):</w:t>
      </w:r>
    </w:p>
    <w:p w14:paraId="6C42D7EA" w14:textId="77777777" w:rsidR="00BC535B" w:rsidRPr="00BC535B" w:rsidRDefault="00BC535B" w:rsidP="00CA47D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BC535B">
        <w:rPr>
          <w:rFonts w:ascii="Times New Roman" w:hAnsi="Times New Roman" w:cs="Times New Roman"/>
        </w:rPr>
        <w:t>Punoljetnost</w:t>
      </w:r>
    </w:p>
    <w:p w14:paraId="5B621FEC" w14:textId="77777777" w:rsidR="00BC535B" w:rsidRPr="00BC535B" w:rsidRDefault="00BC535B" w:rsidP="00CA47D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BC535B">
        <w:rPr>
          <w:rFonts w:ascii="Times New Roman" w:hAnsi="Times New Roman" w:cs="Times New Roman"/>
        </w:rPr>
        <w:t>Hrvatsko državljanstvo</w:t>
      </w:r>
    </w:p>
    <w:p w14:paraId="5E6F7A92" w14:textId="77777777" w:rsidR="00BC535B" w:rsidRDefault="00BC535B" w:rsidP="00CA47D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BC535B">
        <w:rPr>
          <w:rFonts w:ascii="Times New Roman" w:hAnsi="Times New Roman" w:cs="Times New Roman"/>
        </w:rPr>
        <w:t>Zdravstvena sposobnost za obavljanje poslova radnog mjesta na koje se osoba prima</w:t>
      </w:r>
    </w:p>
    <w:p w14:paraId="75BE2B12" w14:textId="77777777" w:rsidR="00BC535B" w:rsidRDefault="00BC535B" w:rsidP="00CA47D6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1B87514B" w14:textId="77777777" w:rsidR="00BC535B" w:rsidRDefault="00BC535B" w:rsidP="00CA47D6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općih uvjeta za prijam u službu kandidati moraju ispunjavati slijedeće posebne uvjete:</w:t>
      </w:r>
    </w:p>
    <w:p w14:paraId="3146788C" w14:textId="01DF5C19" w:rsidR="00BC535B" w:rsidRDefault="00CE7148" w:rsidP="00CA47D6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stručna sprema ekonomske ili tehničke struke</w:t>
      </w:r>
    </w:p>
    <w:p w14:paraId="778B6594" w14:textId="5362CA54" w:rsidR="00DA698D" w:rsidRDefault="00CE7148" w:rsidP="00CA47D6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Vozačka dozvola B kategorije</w:t>
      </w:r>
    </w:p>
    <w:p w14:paraId="39C4CCFC" w14:textId="2B3C612D" w:rsidR="00DA698D" w:rsidRDefault="00CE7148" w:rsidP="00CA47D6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za rukovanje i upravljanje motornom kosilicom i motornom pilom</w:t>
      </w:r>
    </w:p>
    <w:p w14:paraId="4668C261" w14:textId="6F367D08" w:rsidR="002D780E" w:rsidRPr="002D780E" w:rsidRDefault="002D780E" w:rsidP="002D78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službu može biti primljen kandidat koji nema položeno rukovanje i upravljanje motornom kosilicom i motornom pilom uz uvjet da iste položi u roku od 15 dana od prijema.</w:t>
      </w:r>
    </w:p>
    <w:p w14:paraId="4DF8C0E1" w14:textId="77777777" w:rsidR="00DA698D" w:rsidRDefault="00DA698D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koji imaju rodno značenje korišteni u oglasu odnose se jednako na muški i ženski rod bez obzira jesu li korišteni u muškom ili ženskom rodu.</w:t>
      </w:r>
    </w:p>
    <w:p w14:paraId="025A8FAD" w14:textId="6971B5A8" w:rsidR="00DA698D" w:rsidRDefault="00DA698D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podaci kandidata obraditi će se isključivo u svrhu provedbe oglasa sukladno Zakonu o provedbi Opće uredbe o zaštiti podataka (NN br. 42/18 i Uredbe (EU) 2016/679).</w:t>
      </w:r>
    </w:p>
    <w:p w14:paraId="6B784507" w14:textId="1867936B" w:rsidR="00352B61" w:rsidRDefault="00DA698D" w:rsidP="002D78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službu ne može biti primljen kandidat za čiji prijem postoje zapreke</w:t>
      </w:r>
      <w:r w:rsidR="003F5D25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 (regionalnoj) samoupravi.</w:t>
      </w:r>
    </w:p>
    <w:p w14:paraId="17AE9E6D" w14:textId="77777777" w:rsidR="003F5D25" w:rsidRDefault="003F5D25" w:rsidP="00CA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oglas kandidati su dužni priložiti slijedeću dokumentaciju:</w:t>
      </w:r>
    </w:p>
    <w:p w14:paraId="2100834E" w14:textId="77777777" w:rsidR="003F5D25" w:rsidRPr="003F5D25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F5D25">
        <w:rPr>
          <w:rFonts w:ascii="Times New Roman" w:hAnsi="Times New Roman" w:cs="Times New Roman"/>
        </w:rPr>
        <w:t>Životopis</w:t>
      </w:r>
    </w:p>
    <w:p w14:paraId="2BBA1AA8" w14:textId="77777777" w:rsidR="003F5D25" w:rsidRPr="003F5D25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F5D25">
        <w:rPr>
          <w:rFonts w:ascii="Times New Roman" w:hAnsi="Times New Roman" w:cs="Times New Roman"/>
        </w:rPr>
        <w:t>Preslika osobne iskaznice</w:t>
      </w:r>
    </w:p>
    <w:p w14:paraId="1D9D7846" w14:textId="77777777" w:rsidR="003F5D25" w:rsidRPr="003F5D25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F5D25">
        <w:rPr>
          <w:rFonts w:ascii="Times New Roman" w:hAnsi="Times New Roman" w:cs="Times New Roman"/>
        </w:rPr>
        <w:t>Preslika dokaza o hrvatskom državljanstvu (domovnica)</w:t>
      </w:r>
    </w:p>
    <w:p w14:paraId="3D1BD5B8" w14:textId="3BAA5711" w:rsidR="003F5D25" w:rsidRPr="003F5D25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F5D25">
        <w:rPr>
          <w:rFonts w:ascii="Times New Roman" w:hAnsi="Times New Roman" w:cs="Times New Roman"/>
        </w:rPr>
        <w:t xml:space="preserve">Dokaz o stupnju obrazovanja (preslika </w:t>
      </w:r>
      <w:r w:rsidR="00CE7148">
        <w:rPr>
          <w:rFonts w:ascii="Times New Roman" w:hAnsi="Times New Roman" w:cs="Times New Roman"/>
        </w:rPr>
        <w:t>svjedodžbe</w:t>
      </w:r>
      <w:r>
        <w:rPr>
          <w:rFonts w:ascii="Times New Roman" w:hAnsi="Times New Roman" w:cs="Times New Roman"/>
        </w:rPr>
        <w:t>, uvjerenja</w:t>
      </w:r>
      <w:r w:rsidRPr="003F5D25">
        <w:rPr>
          <w:rFonts w:ascii="Times New Roman" w:hAnsi="Times New Roman" w:cs="Times New Roman"/>
        </w:rPr>
        <w:t>)</w:t>
      </w:r>
    </w:p>
    <w:p w14:paraId="6A194E55" w14:textId="246072CA" w:rsidR="003F5D25" w:rsidRPr="00CE7148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F5D25">
        <w:rPr>
          <w:rFonts w:ascii="Times New Roman" w:hAnsi="Times New Roman" w:cs="Times New Roman"/>
        </w:rPr>
        <w:t xml:space="preserve">Uvjerenje nadležnog suda da se protiv podnositelja prijave ne vodi kazneni postupak ne starije od 6 mjeseci </w:t>
      </w:r>
    </w:p>
    <w:p w14:paraId="67DEFACD" w14:textId="3CFDE6EB" w:rsidR="003F5D25" w:rsidRPr="003F5D25" w:rsidRDefault="003F5D25" w:rsidP="00CA4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</w:t>
      </w:r>
      <w:r w:rsidR="002077D2">
        <w:rPr>
          <w:rFonts w:ascii="Times New Roman" w:hAnsi="Times New Roman" w:cs="Times New Roman"/>
        </w:rPr>
        <w:t>radnom stažu</w:t>
      </w:r>
      <w:r>
        <w:rPr>
          <w:rFonts w:ascii="Times New Roman" w:hAnsi="Times New Roman" w:cs="Times New Roman"/>
        </w:rPr>
        <w:t xml:space="preserve"> (</w:t>
      </w:r>
      <w:r w:rsidR="002077D2">
        <w:rPr>
          <w:rFonts w:ascii="Times New Roman" w:hAnsi="Times New Roman" w:cs="Times New Roman"/>
        </w:rPr>
        <w:t xml:space="preserve"> elektronički zapis ili potvrda o podacima evidentiranim u matičnoj evidenciji HZMO-a )</w:t>
      </w:r>
    </w:p>
    <w:p w14:paraId="70488833" w14:textId="50923A83" w:rsidR="003F5D25" w:rsidRDefault="003F5D25" w:rsidP="00CA47D6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C7FC5">
        <w:rPr>
          <w:rFonts w:ascii="Times New Roman" w:hAnsi="Times New Roman" w:cs="Times New Roman"/>
        </w:rPr>
        <w:t>Vlastoručno pisanu izjavu o nepostojanju zapreka iz članka 15. i 16. Zakona o službenicima i namještenicima u lokalnoj i područnoj (regionalnoj) samoupravi</w:t>
      </w:r>
    </w:p>
    <w:p w14:paraId="14DB985F" w14:textId="50A97EB0" w:rsidR="000C7FC5" w:rsidRDefault="000C7FC5" w:rsidP="00CA47D6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osposobljenosti za rukovanje i upravljanje motornom kosilicom i motornom pilom</w:t>
      </w:r>
    </w:p>
    <w:p w14:paraId="116DFCC8" w14:textId="1C380902" w:rsidR="000C7FC5" w:rsidRPr="000C7FC5" w:rsidRDefault="000C7FC5" w:rsidP="00CA47D6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vozačke dozvole B kategorije</w:t>
      </w:r>
    </w:p>
    <w:p w14:paraId="2E2A8164" w14:textId="77777777" w:rsidR="003F5D25" w:rsidRDefault="003F5D25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zdravstveno sposobnosti dostavlja izabrani kandidat nakon obavijesti o izboru a prije donošenja rješenja o prijmu u službu.</w:t>
      </w:r>
    </w:p>
    <w:p w14:paraId="2FB2A229" w14:textId="50D30C9F" w:rsid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A1D8F">
        <w:rPr>
          <w:rFonts w:ascii="Times New Roman" w:hAnsi="Times New Roman" w:cs="Times New Roman"/>
        </w:rPr>
        <w:t>Ako kandidat ostvaruje pravo na prednost kod zapošljavanja prema posebnom zakonu, dužan je u prijavi na javni natječaj pozvati se na to pravo i isti ima prednost u odnosu na ostale kandidate samo pod jednakim uvjetima. Da bi ostvario tu prednost kandidat mora uz prijavu dostaviti dokaze o ispunjavanju traženih uvjeta kao i rješenje ili potvrdu o priznatom statusu iz kojeg je vidljivo navedeno pravo</w:t>
      </w:r>
      <w:r w:rsidR="000C7FC5">
        <w:rPr>
          <w:rFonts w:ascii="Times New Roman" w:hAnsi="Times New Roman" w:cs="Times New Roman"/>
        </w:rPr>
        <w:t>.</w:t>
      </w:r>
    </w:p>
    <w:p w14:paraId="730F1374" w14:textId="77777777" w:rsidR="007A1D8F" w:rsidRP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A1D8F">
        <w:rPr>
          <w:rFonts w:ascii="Times New Roman" w:hAnsi="Times New Roman" w:cs="Times New Roman"/>
        </w:rPr>
        <w:t xml:space="preserve">Za kandidate prijavljene na </w:t>
      </w:r>
      <w:r>
        <w:rPr>
          <w:rFonts w:ascii="Times New Roman" w:hAnsi="Times New Roman" w:cs="Times New Roman"/>
        </w:rPr>
        <w:t>oglas</w:t>
      </w:r>
      <w:r w:rsidRPr="007A1D8F">
        <w:rPr>
          <w:rFonts w:ascii="Times New Roman" w:hAnsi="Times New Roman" w:cs="Times New Roman"/>
        </w:rPr>
        <w:t xml:space="preserve"> čije su prijave uredne i koji ispunjavaju formalne uvjete provesti će se provjera znanja i sposobnosti bitnih za obavljanje poslova radnog mjesta putem pisanog testiranja i intervjua. Ako kandidat ne pristupi testiranju smatra se da je povukao prijavu na</w:t>
      </w:r>
      <w:r w:rsidR="00893CBB">
        <w:rPr>
          <w:rFonts w:ascii="Times New Roman" w:hAnsi="Times New Roman" w:cs="Times New Roman"/>
        </w:rPr>
        <w:t xml:space="preserve"> oglas</w:t>
      </w:r>
      <w:r w:rsidRPr="007A1D8F">
        <w:rPr>
          <w:rFonts w:ascii="Times New Roman" w:hAnsi="Times New Roman" w:cs="Times New Roman"/>
        </w:rPr>
        <w:t>.</w:t>
      </w:r>
    </w:p>
    <w:p w14:paraId="246A3590" w14:textId="5B611AAB" w:rsidR="007A1D8F" w:rsidRP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A1D8F">
        <w:rPr>
          <w:rFonts w:ascii="Times New Roman" w:hAnsi="Times New Roman" w:cs="Times New Roman"/>
        </w:rPr>
        <w:t xml:space="preserve">Na web stranici općine Goričan – </w:t>
      </w:r>
      <w:hyperlink r:id="rId6" w:history="1">
        <w:r w:rsidRPr="007A1D8F">
          <w:rPr>
            <w:rFonts w:ascii="Times New Roman" w:hAnsi="Times New Roman" w:cs="Times New Roman"/>
            <w:color w:val="0000FF"/>
            <w:u w:val="single"/>
          </w:rPr>
          <w:t>www.gorican.hr</w:t>
        </w:r>
      </w:hyperlink>
      <w:r w:rsidRPr="007A1D8F">
        <w:rPr>
          <w:rFonts w:ascii="Times New Roman" w:hAnsi="Times New Roman" w:cs="Times New Roman"/>
        </w:rPr>
        <w:t xml:space="preserve"> pobliže je naveden opis poslova </w:t>
      </w:r>
      <w:r w:rsidR="000C7FC5">
        <w:rPr>
          <w:rFonts w:ascii="Times New Roman" w:hAnsi="Times New Roman" w:cs="Times New Roman"/>
        </w:rPr>
        <w:t>komunalnog radnika za održavanje javnih površina</w:t>
      </w:r>
      <w:r w:rsidRPr="007A1D8F">
        <w:rPr>
          <w:rFonts w:ascii="Times New Roman" w:hAnsi="Times New Roman" w:cs="Times New Roman"/>
        </w:rPr>
        <w:t>, podaci o plaći, način obavljanja prethodne provjere znanja i sposobnosti kandidata, područje provjere te pravni i drugi izvori za pripremanje kandidata za provjeru.</w:t>
      </w:r>
    </w:p>
    <w:p w14:paraId="1995A8DC" w14:textId="77777777" w:rsid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A1D8F">
        <w:rPr>
          <w:rFonts w:ascii="Times New Roman" w:hAnsi="Times New Roman" w:cs="Times New Roman"/>
        </w:rPr>
        <w:t>Na istoj web stranici Općine Goričan objaviti će se vrijeme održavanja prethodne provjere znanja i sposobnosti kandidata, najmanje pet dana prije održavanja provjer</w:t>
      </w:r>
      <w:r>
        <w:rPr>
          <w:rFonts w:ascii="Times New Roman" w:hAnsi="Times New Roman" w:cs="Times New Roman"/>
        </w:rPr>
        <w:t>e.</w:t>
      </w:r>
    </w:p>
    <w:p w14:paraId="1D7BC7B5" w14:textId="582309A5" w:rsid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 podnose se u roku od 8 dana od dana objave oglasa na stranica</w:t>
      </w:r>
      <w:r w:rsidR="00893CBB">
        <w:rPr>
          <w:rFonts w:ascii="Times New Roman" w:hAnsi="Times New Roman" w:cs="Times New Roman"/>
        </w:rPr>
        <w:t xml:space="preserve">ma </w:t>
      </w:r>
      <w:r>
        <w:rPr>
          <w:rFonts w:ascii="Times New Roman" w:hAnsi="Times New Roman" w:cs="Times New Roman"/>
        </w:rPr>
        <w:t xml:space="preserve">Hrvatskog zavoda za zapošljavanje. Prijave se podnose na adresu: OPĆINA GORIČAN, trg sv. Leonarda 22, 40324 Goričan s naznakom „ Za natječaj – </w:t>
      </w:r>
      <w:r w:rsidR="000C7FC5">
        <w:rPr>
          <w:rFonts w:ascii="Times New Roman" w:hAnsi="Times New Roman" w:cs="Times New Roman"/>
        </w:rPr>
        <w:t>komunalni radnik za održavanje javnih površina</w:t>
      </w:r>
      <w:r>
        <w:rPr>
          <w:rFonts w:ascii="Times New Roman" w:hAnsi="Times New Roman" w:cs="Times New Roman"/>
        </w:rPr>
        <w:t>“</w:t>
      </w:r>
      <w:r w:rsidR="009328AE">
        <w:rPr>
          <w:rFonts w:ascii="Times New Roman" w:hAnsi="Times New Roman" w:cs="Times New Roman"/>
        </w:rPr>
        <w:t xml:space="preserve">, zaključno do </w:t>
      </w:r>
      <w:r w:rsidR="00727D43">
        <w:rPr>
          <w:rFonts w:ascii="Times New Roman" w:hAnsi="Times New Roman" w:cs="Times New Roman"/>
        </w:rPr>
        <w:t>13.07.2022</w:t>
      </w:r>
      <w:r w:rsidR="009328AE">
        <w:rPr>
          <w:rFonts w:ascii="Times New Roman" w:hAnsi="Times New Roman" w:cs="Times New Roman"/>
        </w:rPr>
        <w:t>.g.</w:t>
      </w:r>
    </w:p>
    <w:p w14:paraId="30A91EAE" w14:textId="0F00366D" w:rsidR="007A1D8F" w:rsidRDefault="007A1D8F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izbora prijavljeni kandidati biti će obaviješteni u zakonskom roku.</w:t>
      </w:r>
    </w:p>
    <w:p w14:paraId="1634B803" w14:textId="7F83F858" w:rsidR="009D0FCA" w:rsidRDefault="009D0FCA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64159236" w14:textId="77777777" w:rsidR="009D0FCA" w:rsidRDefault="009D0FCA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Pročelnica Jedinstvenog upravnog odjela</w:t>
      </w:r>
    </w:p>
    <w:p w14:paraId="04DB3D16" w14:textId="37FA2E8D" w:rsidR="009D0FCA" w:rsidRDefault="009D0FCA" w:rsidP="00CA47D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Jasna Štampar-Ivanović </w:t>
      </w:r>
    </w:p>
    <w:p w14:paraId="2B83CBF8" w14:textId="77777777" w:rsidR="00BC535B" w:rsidRPr="00BC535B" w:rsidRDefault="00BC535B" w:rsidP="00CA47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FD710" w14:textId="77777777" w:rsidR="00BC535B" w:rsidRPr="00BC535B" w:rsidRDefault="00BC535B" w:rsidP="00CA4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535B" w:rsidRPr="00BC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2BDC"/>
    <w:multiLevelType w:val="hybridMultilevel"/>
    <w:tmpl w:val="7CECF54A"/>
    <w:lvl w:ilvl="0" w:tplc="DB888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6FD4"/>
    <w:multiLevelType w:val="hybridMultilevel"/>
    <w:tmpl w:val="0EE0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1B7B"/>
    <w:multiLevelType w:val="hybridMultilevel"/>
    <w:tmpl w:val="55A06A26"/>
    <w:lvl w:ilvl="0" w:tplc="1916D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536152">
    <w:abstractNumId w:val="0"/>
  </w:num>
  <w:num w:numId="2" w16cid:durableId="1180706421">
    <w:abstractNumId w:val="1"/>
  </w:num>
  <w:num w:numId="3" w16cid:durableId="76056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5B"/>
    <w:rsid w:val="00021A35"/>
    <w:rsid w:val="000C7FC5"/>
    <w:rsid w:val="000D794F"/>
    <w:rsid w:val="00101438"/>
    <w:rsid w:val="001E6423"/>
    <w:rsid w:val="002077D2"/>
    <w:rsid w:val="002515EA"/>
    <w:rsid w:val="002D780E"/>
    <w:rsid w:val="00352B61"/>
    <w:rsid w:val="003F5D25"/>
    <w:rsid w:val="00727D43"/>
    <w:rsid w:val="007561BD"/>
    <w:rsid w:val="007A1D8F"/>
    <w:rsid w:val="00893CBB"/>
    <w:rsid w:val="009328AE"/>
    <w:rsid w:val="009D0FCA"/>
    <w:rsid w:val="009D27A1"/>
    <w:rsid w:val="00A94E63"/>
    <w:rsid w:val="00BC535B"/>
    <w:rsid w:val="00C65D13"/>
    <w:rsid w:val="00CA47D6"/>
    <w:rsid w:val="00CE7148"/>
    <w:rsid w:val="00DA698D"/>
    <w:rsid w:val="00F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AEE"/>
  <w15:chartTrackingRefBased/>
  <w15:docId w15:val="{052D30BB-8E4F-44B0-A261-460A62C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4</cp:revision>
  <dcterms:created xsi:type="dcterms:W3CDTF">2022-07-04T10:34:00Z</dcterms:created>
  <dcterms:modified xsi:type="dcterms:W3CDTF">2022-07-04T11:47:00Z</dcterms:modified>
</cp:coreProperties>
</file>